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A8BC1" w14:textId="77777777" w:rsidR="005D6140" w:rsidRPr="00E42AED" w:rsidRDefault="005D6140" w:rsidP="003263F2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5DAABBE" w14:textId="35A48C17" w:rsidR="001A0E7B" w:rsidRPr="001A0E7B" w:rsidRDefault="001A0E7B" w:rsidP="001A0E7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Zoom</w:t>
      </w:r>
    </w:p>
    <w:p w14:paraId="20A1EFED" w14:textId="77777777" w:rsidR="00C8401F" w:rsidRPr="000A5102" w:rsidRDefault="00C8401F" w:rsidP="00C8401F">
      <w:pP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0A5102">
        <w:rPr>
          <w:rFonts w:asciiTheme="majorHAnsi" w:hAnsiTheme="majorHAnsi" w:cstheme="majorHAnsi"/>
          <w:bCs/>
          <w:sz w:val="20"/>
          <w:szCs w:val="20"/>
        </w:rPr>
        <w:t>Join Zoom Meeting</w:t>
      </w:r>
    </w:p>
    <w:p w14:paraId="2590A788" w14:textId="77777777" w:rsidR="000A5102" w:rsidRPr="000A5102" w:rsidRDefault="000A5102" w:rsidP="000A5102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A5102">
        <w:rPr>
          <w:rFonts w:asciiTheme="majorHAnsi" w:hAnsiTheme="majorHAnsi" w:cstheme="majorHAnsi"/>
          <w:sz w:val="20"/>
          <w:szCs w:val="20"/>
        </w:rPr>
        <w:t>https://us02web.zoom.us/j/82567080323?pwd=SHRqUi8vaHM1VmxkSFFidUdhU2o1QT09</w:t>
      </w:r>
    </w:p>
    <w:p w14:paraId="3977CAAC" w14:textId="77777777" w:rsidR="000A5102" w:rsidRPr="000A5102" w:rsidRDefault="000A5102" w:rsidP="000A5102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43A70027" w14:textId="77777777" w:rsidR="000A5102" w:rsidRPr="000A5102" w:rsidRDefault="000A5102" w:rsidP="000A5102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A5102">
        <w:rPr>
          <w:rFonts w:asciiTheme="majorHAnsi" w:hAnsiTheme="majorHAnsi" w:cstheme="majorHAnsi"/>
          <w:sz w:val="20"/>
          <w:szCs w:val="20"/>
        </w:rPr>
        <w:t>Meeting ID: 825 6708 0323</w:t>
      </w:r>
    </w:p>
    <w:p w14:paraId="78BD9F92" w14:textId="77777777" w:rsidR="000A5102" w:rsidRPr="000A5102" w:rsidRDefault="000A5102" w:rsidP="000A5102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A5102">
        <w:rPr>
          <w:rFonts w:asciiTheme="majorHAnsi" w:hAnsiTheme="majorHAnsi" w:cstheme="majorHAnsi"/>
          <w:sz w:val="20"/>
          <w:szCs w:val="20"/>
        </w:rPr>
        <w:t>Passcode: 242213</w:t>
      </w:r>
    </w:p>
    <w:p w14:paraId="1D9FA837" w14:textId="77777777" w:rsidR="000A5102" w:rsidRPr="000A5102" w:rsidRDefault="000A5102" w:rsidP="000A5102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A5102">
        <w:rPr>
          <w:rFonts w:asciiTheme="majorHAnsi" w:hAnsiTheme="majorHAnsi" w:cstheme="majorHAnsi"/>
          <w:sz w:val="20"/>
          <w:szCs w:val="20"/>
        </w:rPr>
        <w:t>One tap mobile</w:t>
      </w:r>
    </w:p>
    <w:p w14:paraId="11050958" w14:textId="77777777" w:rsidR="000A5102" w:rsidRPr="000A5102" w:rsidRDefault="000A5102" w:rsidP="000A5102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A5102">
        <w:rPr>
          <w:rFonts w:asciiTheme="majorHAnsi" w:hAnsiTheme="majorHAnsi" w:cstheme="majorHAnsi"/>
          <w:sz w:val="20"/>
          <w:szCs w:val="20"/>
        </w:rPr>
        <w:t>+12532158782,,82567080323# US (Tacoma)</w:t>
      </w:r>
    </w:p>
    <w:p w14:paraId="41A409AE" w14:textId="77777777" w:rsidR="000A7D4E" w:rsidRDefault="000A5102" w:rsidP="000A5102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A5102">
        <w:rPr>
          <w:rFonts w:asciiTheme="majorHAnsi" w:hAnsiTheme="majorHAnsi" w:cstheme="majorHAnsi"/>
          <w:sz w:val="20"/>
          <w:szCs w:val="20"/>
        </w:rPr>
        <w:t>+12063379723,,82567080323# US (Seattle)</w:t>
      </w:r>
    </w:p>
    <w:p w14:paraId="1A49D47A" w14:textId="77777777" w:rsidR="000A7D4E" w:rsidRDefault="000A7D4E" w:rsidP="000A5102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B155248" w14:textId="4D142E87" w:rsidR="005D6140" w:rsidRPr="000A5102" w:rsidRDefault="00A513F2" w:rsidP="000A7D4E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  <w:proofErr w:type="spellStart"/>
      <w:r w:rsidRPr="000A5102">
        <w:rPr>
          <w:rFonts w:asciiTheme="majorHAnsi" w:hAnsiTheme="majorHAnsi" w:cstheme="majorHAnsi"/>
          <w:b/>
          <w:sz w:val="20"/>
          <w:szCs w:val="20"/>
          <w:u w:val="single"/>
        </w:rPr>
        <w:t>NoteTaker</w:t>
      </w:r>
      <w:proofErr w:type="spellEnd"/>
      <w:r w:rsidRPr="000A5102">
        <w:rPr>
          <w:rFonts w:asciiTheme="majorHAnsi" w:hAnsiTheme="majorHAnsi" w:cstheme="majorHAnsi"/>
          <w:b/>
          <w:sz w:val="20"/>
          <w:szCs w:val="20"/>
        </w:rPr>
        <w:t>:</w:t>
      </w:r>
    </w:p>
    <w:p w14:paraId="09A6A9DE" w14:textId="37D07BE7" w:rsidR="00393E97" w:rsidRPr="00E42AED" w:rsidRDefault="00393E97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42E154D" w14:textId="440E6570" w:rsidR="00393E97" w:rsidRPr="009F4E77" w:rsidRDefault="00393E97" w:rsidP="003263F2">
      <w:pPr>
        <w:spacing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Attendees: </w:t>
      </w:r>
      <w:r w:rsidR="00227737" w:rsidRPr="00227737">
        <w:rPr>
          <w:rFonts w:asciiTheme="majorHAnsi" w:hAnsiTheme="majorHAnsi" w:cstheme="majorHAnsi"/>
          <w:bCs/>
          <w:sz w:val="20"/>
          <w:szCs w:val="20"/>
        </w:rPr>
        <w:t>Peter Tran, Barton Place, Travis Prescott</w:t>
      </w:r>
      <w:r w:rsidR="00227737">
        <w:rPr>
          <w:rFonts w:asciiTheme="majorHAnsi" w:hAnsiTheme="majorHAnsi" w:cstheme="majorHAnsi"/>
          <w:bCs/>
          <w:sz w:val="20"/>
          <w:szCs w:val="20"/>
        </w:rPr>
        <w:t xml:space="preserve">, Karen Wallace, Takeo </w:t>
      </w:r>
      <w:proofErr w:type="spellStart"/>
      <w:r w:rsidR="00227737">
        <w:rPr>
          <w:rFonts w:asciiTheme="majorHAnsi" w:hAnsiTheme="majorHAnsi" w:cstheme="majorHAnsi"/>
          <w:bCs/>
          <w:sz w:val="20"/>
          <w:szCs w:val="20"/>
        </w:rPr>
        <w:t>Kuraishi</w:t>
      </w:r>
      <w:proofErr w:type="spellEnd"/>
      <w:r w:rsidR="00227737">
        <w:rPr>
          <w:rFonts w:asciiTheme="majorHAnsi" w:hAnsiTheme="majorHAnsi" w:cstheme="majorHAnsi"/>
          <w:bCs/>
          <w:sz w:val="20"/>
          <w:szCs w:val="20"/>
        </w:rPr>
        <w:t xml:space="preserve">, Krystian </w:t>
      </w:r>
      <w:proofErr w:type="spellStart"/>
      <w:r w:rsidR="00227737">
        <w:rPr>
          <w:rFonts w:asciiTheme="majorHAnsi" w:hAnsiTheme="majorHAnsi" w:cstheme="majorHAnsi"/>
          <w:bCs/>
          <w:sz w:val="20"/>
          <w:szCs w:val="20"/>
        </w:rPr>
        <w:t>Walec</w:t>
      </w:r>
      <w:proofErr w:type="spellEnd"/>
      <w:r w:rsidR="00227737">
        <w:rPr>
          <w:rFonts w:asciiTheme="majorHAnsi" w:hAnsiTheme="majorHAnsi" w:cstheme="majorHAnsi"/>
          <w:bCs/>
          <w:sz w:val="20"/>
          <w:szCs w:val="20"/>
        </w:rPr>
        <w:t xml:space="preserve">, Mire </w:t>
      </w:r>
      <w:proofErr w:type="spellStart"/>
      <w:r w:rsidR="00227737">
        <w:rPr>
          <w:rFonts w:asciiTheme="majorHAnsi" w:hAnsiTheme="majorHAnsi" w:cstheme="majorHAnsi"/>
          <w:bCs/>
          <w:sz w:val="20"/>
          <w:szCs w:val="20"/>
        </w:rPr>
        <w:t>Kashikura</w:t>
      </w:r>
      <w:proofErr w:type="spellEnd"/>
      <w:r w:rsidR="00227737">
        <w:rPr>
          <w:rFonts w:asciiTheme="majorHAnsi" w:hAnsiTheme="majorHAnsi" w:cstheme="majorHAnsi"/>
          <w:bCs/>
          <w:sz w:val="20"/>
          <w:szCs w:val="20"/>
        </w:rPr>
        <w:t>, May So, Michael Lankford, Arthur Chang</w:t>
      </w:r>
    </w:p>
    <w:p w14:paraId="0BE15A78" w14:textId="77777777" w:rsidR="005D6140" w:rsidRPr="00E42AED" w:rsidRDefault="005D6140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04" w14:textId="521FED0D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Call to Order</w:t>
      </w:r>
      <w:r w:rsidR="00056A01"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 (</w:t>
      </w:r>
      <w:r w:rsidR="00227737">
        <w:rPr>
          <w:rFonts w:asciiTheme="majorHAnsi" w:hAnsiTheme="majorHAnsi" w:cstheme="majorHAnsi"/>
          <w:b/>
          <w:sz w:val="20"/>
          <w:szCs w:val="20"/>
          <w:u w:val="single"/>
        </w:rPr>
        <w:t>1836</w:t>
      </w:r>
      <w:r w:rsidR="00AE7C58">
        <w:rPr>
          <w:rFonts w:asciiTheme="majorHAnsi" w:hAnsiTheme="majorHAnsi" w:cstheme="majorHAnsi"/>
          <w:b/>
          <w:sz w:val="20"/>
          <w:szCs w:val="20"/>
          <w:u w:val="single"/>
        </w:rPr>
        <w:t>)</w:t>
      </w:r>
    </w:p>
    <w:p w14:paraId="00000012" w14:textId="40451099" w:rsidR="00DF121E" w:rsidRPr="00E42AED" w:rsidRDefault="00BB6CBC" w:rsidP="003263F2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Welcome and Introductions</w:t>
      </w:r>
    </w:p>
    <w:p w14:paraId="5F9E9F1B" w14:textId="0369E957" w:rsidR="005D6140" w:rsidRPr="00E42AED" w:rsidRDefault="005D6140" w:rsidP="003263F2">
      <w:pPr>
        <w:spacing w:line="240" w:lineRule="auto"/>
        <w:ind w:left="360"/>
        <w:rPr>
          <w:rFonts w:asciiTheme="majorHAnsi" w:hAnsiTheme="majorHAnsi" w:cstheme="majorHAnsi"/>
          <w:sz w:val="20"/>
          <w:szCs w:val="20"/>
        </w:rPr>
      </w:pPr>
    </w:p>
    <w:p w14:paraId="00000014" w14:textId="04955F23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Old Business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>/Follow Ups</w:t>
      </w:r>
    </w:p>
    <w:p w14:paraId="1DB53B2D" w14:textId="0C0CBD9B" w:rsidR="00BB6CBC" w:rsidRPr="00E42AED" w:rsidRDefault="00366B15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 xml:space="preserve">2020 </w:t>
      </w:r>
      <w:r w:rsidR="001C5EF9">
        <w:rPr>
          <w:rFonts w:asciiTheme="majorHAnsi" w:hAnsiTheme="majorHAnsi" w:cstheme="majorHAnsi"/>
          <w:sz w:val="20"/>
          <w:szCs w:val="20"/>
        </w:rPr>
        <w:t>Foothills SIGS</w:t>
      </w:r>
      <w:r w:rsidR="00227737">
        <w:rPr>
          <w:rFonts w:asciiTheme="majorHAnsi" w:hAnsiTheme="majorHAnsi" w:cstheme="majorHAnsi"/>
          <w:sz w:val="20"/>
          <w:szCs w:val="20"/>
        </w:rPr>
        <w:t>. Nothing new, waiting for Phase 3, which will likely not happen</w:t>
      </w:r>
    </w:p>
    <w:p w14:paraId="2BD22DBB" w14:textId="19240EDF" w:rsidR="00BB6CBC" w:rsidRPr="00E42AED" w:rsidRDefault="00BB6CBC" w:rsidP="00255F2F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sz w:val="20"/>
          <w:szCs w:val="20"/>
        </w:rPr>
        <w:t>Voting</w:t>
      </w:r>
    </w:p>
    <w:p w14:paraId="52AF2D1A" w14:textId="0F76C410" w:rsidR="00BB6CBC" w:rsidRDefault="000A5102" w:rsidP="00255F2F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Agreed to shift intermediate application period from October to November to support Equivalency candidates</w:t>
      </w:r>
    </w:p>
    <w:p w14:paraId="6ACE4691" w14:textId="3FD55865" w:rsidR="00CE3FCC" w:rsidRDefault="00CE3FCC" w:rsidP="00CE3FC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color w:val="222222"/>
          <w:sz w:val="20"/>
          <w:szCs w:val="20"/>
        </w:rPr>
        <w:t>Review of previous meeting action items</w:t>
      </w:r>
    </w:p>
    <w:p w14:paraId="360819B4" w14:textId="6467BACC" w:rsidR="00C313A7" w:rsidRPr="00147F04" w:rsidRDefault="00147F04" w:rsidP="00C313A7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Matt – Sport Climbing Budget</w:t>
      </w:r>
      <w:r w:rsidR="0085052F">
        <w:rPr>
          <w:rFonts w:asciiTheme="majorHAnsi" w:hAnsiTheme="majorHAnsi" w:cstheme="majorHAnsi"/>
          <w:color w:val="222222"/>
          <w:sz w:val="20"/>
          <w:szCs w:val="20"/>
        </w:rPr>
        <w:t xml:space="preserve"> due by end of year</w:t>
      </w:r>
    </w:p>
    <w:p w14:paraId="284EC83E" w14:textId="33282311" w:rsidR="00147F04" w:rsidRPr="003733C9" w:rsidRDefault="00147F04" w:rsidP="00C313A7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Basic Course Online</w:t>
      </w:r>
    </w:p>
    <w:p w14:paraId="13716FBD" w14:textId="77777777" w:rsidR="0085052F" w:rsidRDefault="00147F04" w:rsidP="0085052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We have a majority of the lectures</w:t>
      </w:r>
      <w:r w:rsidR="0085052F">
        <w:rPr>
          <w:rFonts w:asciiTheme="majorHAnsi" w:hAnsiTheme="majorHAnsi" w:cstheme="majorHAnsi"/>
          <w:sz w:val="20"/>
          <w:szCs w:val="20"/>
        </w:rPr>
        <w:t xml:space="preserve"> in </w:t>
      </w:r>
      <w:proofErr w:type="spellStart"/>
      <w:r w:rsidR="0085052F">
        <w:rPr>
          <w:rFonts w:asciiTheme="majorHAnsi" w:hAnsiTheme="majorHAnsi" w:cstheme="majorHAnsi"/>
          <w:sz w:val="20"/>
          <w:szCs w:val="20"/>
        </w:rPr>
        <w:t>powerpoint</w:t>
      </w:r>
      <w:proofErr w:type="spellEnd"/>
      <w:r w:rsidR="0085052F">
        <w:rPr>
          <w:rFonts w:asciiTheme="majorHAnsi" w:hAnsiTheme="majorHAnsi" w:cstheme="majorHAnsi"/>
          <w:sz w:val="20"/>
          <w:szCs w:val="20"/>
        </w:rPr>
        <w:t xml:space="preserve"> form from </w:t>
      </w:r>
      <w:proofErr w:type="spellStart"/>
      <w:r w:rsidR="0085052F">
        <w:rPr>
          <w:rFonts w:asciiTheme="majorHAnsi" w:hAnsiTheme="majorHAnsi" w:cstheme="majorHAnsi"/>
          <w:sz w:val="20"/>
          <w:szCs w:val="20"/>
        </w:rPr>
        <w:t>everett</w:t>
      </w:r>
      <w:proofErr w:type="spellEnd"/>
      <w:r>
        <w:rPr>
          <w:rFonts w:asciiTheme="majorHAnsi" w:hAnsiTheme="majorHAnsi" w:cstheme="majorHAnsi"/>
          <w:sz w:val="20"/>
          <w:szCs w:val="20"/>
        </w:rPr>
        <w:t>, will need to create the ones we’re adding</w:t>
      </w:r>
    </w:p>
    <w:p w14:paraId="5E2B0146" w14:textId="6652D991" w:rsidR="00307CB0" w:rsidRPr="0085052F" w:rsidRDefault="00307CB0" w:rsidP="0085052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85052F">
        <w:rPr>
          <w:rFonts w:asciiTheme="majorHAnsi" w:hAnsiTheme="majorHAnsi" w:cstheme="majorHAnsi"/>
          <w:b/>
          <w:bCs/>
          <w:sz w:val="20"/>
          <w:szCs w:val="20"/>
        </w:rPr>
        <w:t>Action: Peter to send photos to Arthur</w:t>
      </w:r>
    </w:p>
    <w:p w14:paraId="79113E8F" w14:textId="01D853E5" w:rsidR="00C313A7" w:rsidRPr="0085052F" w:rsidRDefault="00C313A7" w:rsidP="00147F04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Search for an Intermediate Climbing Chair</w:t>
      </w:r>
    </w:p>
    <w:p w14:paraId="63172E70" w14:textId="7591C1A0" w:rsidR="0085052F" w:rsidRPr="00422710" w:rsidRDefault="0085052F" w:rsidP="0085052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Takeo is interested in taking a passive role on this</w:t>
      </w:r>
    </w:p>
    <w:p w14:paraId="3E262C76" w14:textId="42341297" w:rsidR="00C8401F" w:rsidRPr="00C8401F" w:rsidRDefault="00C8401F" w:rsidP="00C8401F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Set up round table discussion with Foothills climb leaders</w:t>
      </w:r>
    </w:p>
    <w:p w14:paraId="0A942FAE" w14:textId="48771B45" w:rsidR="00147F04" w:rsidRPr="00147F04" w:rsidRDefault="00147F04" w:rsidP="00C8401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Idea is to meet once or twice a year and discuss best practices from our climbs, focusing on leading, feedback, coaching, </w:t>
      </w:r>
      <w:proofErr w:type="spellStart"/>
      <w:r>
        <w:rPr>
          <w:rFonts w:asciiTheme="majorHAnsi" w:hAnsiTheme="majorHAnsi" w:cstheme="majorHAnsi"/>
          <w:sz w:val="20"/>
          <w:szCs w:val="20"/>
        </w:rPr>
        <w:t>etc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B9F196" w14:textId="54E25999" w:rsidR="00C8401F" w:rsidRPr="002B3BFB" w:rsidRDefault="00C8401F" w:rsidP="00C8401F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No actions taken yet</w:t>
      </w:r>
    </w:p>
    <w:p w14:paraId="76AD028A" w14:textId="77777777" w:rsidR="00BA78BD" w:rsidRPr="00E42AED" w:rsidRDefault="00BA78BD" w:rsidP="00BA78BD">
      <w:pPr>
        <w:shd w:val="clear" w:color="auto" w:fill="FFFFFF"/>
        <w:spacing w:line="240" w:lineRule="auto"/>
        <w:ind w:left="720"/>
        <w:rPr>
          <w:rFonts w:asciiTheme="majorHAnsi" w:hAnsiTheme="majorHAnsi" w:cstheme="majorHAnsi"/>
          <w:color w:val="222222"/>
          <w:sz w:val="20"/>
          <w:szCs w:val="20"/>
        </w:rPr>
      </w:pPr>
    </w:p>
    <w:p w14:paraId="3A28813B" w14:textId="77777777" w:rsidR="00711466" w:rsidRDefault="00711466" w:rsidP="00711466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Sub-Committee Reports</w:t>
      </w:r>
    </w:p>
    <w:p w14:paraId="6C0793AB" w14:textId="689F06DD" w:rsidR="00711466" w:rsidRPr="00B67E0C" w:rsidRDefault="00711466" w:rsidP="00711466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Basic Alpine Climbing</w:t>
      </w:r>
    </w:p>
    <w:p w14:paraId="043A7A10" w14:textId="1F2722F3" w:rsidR="00B67E0C" w:rsidRPr="004D269F" w:rsidRDefault="00C8401F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Course has been posted! We’ve had </w:t>
      </w:r>
      <w:r w:rsidR="0085052F">
        <w:rPr>
          <w:rFonts w:asciiTheme="majorHAnsi" w:hAnsiTheme="majorHAnsi" w:cstheme="majorHAnsi"/>
          <w:bCs/>
          <w:sz w:val="20"/>
          <w:szCs w:val="20"/>
        </w:rPr>
        <w:t xml:space="preserve">multiple people </w:t>
      </w:r>
      <w:r>
        <w:rPr>
          <w:rFonts w:asciiTheme="majorHAnsi" w:hAnsiTheme="majorHAnsi" w:cstheme="majorHAnsi"/>
          <w:bCs/>
          <w:sz w:val="20"/>
          <w:szCs w:val="20"/>
        </w:rPr>
        <w:t>asking about how to prepare for the course!</w:t>
      </w:r>
    </w:p>
    <w:p w14:paraId="64371BF4" w14:textId="5B5B3DB0" w:rsidR="004D269F" w:rsidRPr="007F3AD8" w:rsidRDefault="004D269F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Conditioning: </w:t>
      </w:r>
      <w:r w:rsidR="007F3AD8">
        <w:rPr>
          <w:rFonts w:asciiTheme="majorHAnsi" w:hAnsiTheme="majorHAnsi" w:cstheme="majorHAnsi"/>
          <w:bCs/>
          <w:sz w:val="20"/>
          <w:szCs w:val="20"/>
        </w:rPr>
        <w:t>at some point, need to tell students leaders will ask students what their conditioning plan is</w:t>
      </w:r>
    </w:p>
    <w:p w14:paraId="565A6E2A" w14:textId="1D81ADBC" w:rsidR="007F3AD8" w:rsidRPr="007F3AD8" w:rsidRDefault="007F3AD8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Can we develop some verbiage that makes those on the edge of applying (because of fitness requirements) want to apply for the course</w:t>
      </w:r>
    </w:p>
    <w:p w14:paraId="12F2CFA1" w14:textId="05778358" w:rsidR="007F3AD8" w:rsidRPr="007F3AD8" w:rsidRDefault="007F3AD8" w:rsidP="007F3AD8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Up mount </w:t>
      </w:r>
      <w:r w:rsidR="00933651">
        <w:rPr>
          <w:rFonts w:asciiTheme="majorHAnsi" w:hAnsiTheme="majorHAnsi" w:cstheme="majorHAnsi"/>
          <w:bCs/>
          <w:sz w:val="20"/>
          <w:szCs w:val="20"/>
        </w:rPr>
        <w:t>S</w:t>
      </w:r>
      <w:r>
        <w:rPr>
          <w:rFonts w:asciiTheme="majorHAnsi" w:hAnsiTheme="majorHAnsi" w:cstheme="majorHAnsi"/>
          <w:bCs/>
          <w:sz w:val="20"/>
          <w:szCs w:val="20"/>
        </w:rPr>
        <w:t xml:space="preserve">i with overnight gear plus group gear (10 </w:t>
      </w:r>
      <w:proofErr w:type="spellStart"/>
      <w:r>
        <w:rPr>
          <w:rFonts w:asciiTheme="majorHAnsi" w:hAnsiTheme="majorHAnsi" w:cstheme="majorHAnsi"/>
          <w:bCs/>
          <w:sz w:val="20"/>
          <w:szCs w:val="20"/>
        </w:rPr>
        <w:t>lbs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>) in 2 hours 15 minutes</w:t>
      </w:r>
    </w:p>
    <w:p w14:paraId="7B05D7F4" w14:textId="61398677" w:rsidR="007F3AD8" w:rsidRPr="00D54EEE" w:rsidRDefault="007F3AD8" w:rsidP="007F3AD8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As you’re developing your fitness, try to work your way up to 35/45#</w:t>
      </w:r>
    </w:p>
    <w:p w14:paraId="76E85E1E" w14:textId="4A2367B2" w:rsidR="00D54EEE" w:rsidRPr="007F5A09" w:rsidRDefault="00D54EEE" w:rsidP="007F3AD8">
      <w:pPr>
        <w:pStyle w:val="ListParagraph"/>
        <w:numPr>
          <w:ilvl w:val="2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To provide a fitness standard, we recommend working your way up to hiking </w:t>
      </w:r>
      <w:r w:rsidR="00933651">
        <w:rPr>
          <w:rFonts w:asciiTheme="majorHAnsi" w:hAnsiTheme="majorHAnsi" w:cstheme="majorHAnsi"/>
          <w:bCs/>
          <w:sz w:val="20"/>
          <w:szCs w:val="20"/>
        </w:rPr>
        <w:t>M</w:t>
      </w:r>
      <w:r>
        <w:rPr>
          <w:rFonts w:asciiTheme="majorHAnsi" w:hAnsiTheme="majorHAnsi" w:cstheme="majorHAnsi"/>
          <w:bCs/>
          <w:sz w:val="20"/>
          <w:szCs w:val="20"/>
        </w:rPr>
        <w:t xml:space="preserve">t </w:t>
      </w:r>
      <w:r w:rsidR="00933651">
        <w:rPr>
          <w:rFonts w:asciiTheme="majorHAnsi" w:hAnsiTheme="majorHAnsi" w:cstheme="majorHAnsi"/>
          <w:bCs/>
          <w:sz w:val="20"/>
          <w:szCs w:val="20"/>
        </w:rPr>
        <w:t>S</w:t>
      </w:r>
      <w:r>
        <w:rPr>
          <w:rFonts w:asciiTheme="majorHAnsi" w:hAnsiTheme="majorHAnsi" w:cstheme="majorHAnsi"/>
          <w:bCs/>
          <w:sz w:val="20"/>
          <w:szCs w:val="20"/>
        </w:rPr>
        <w:t>i with a 35/45 pack in under 2 hours 15 minutes</w:t>
      </w:r>
    </w:p>
    <w:p w14:paraId="397CA25B" w14:textId="74F31CCE" w:rsidR="007F5A09" w:rsidRPr="007F5A09" w:rsidRDefault="007F5A09" w:rsidP="007F5A09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Post on conditioning – lunch rock is the open area when you get out of the trees</w:t>
      </w:r>
    </w:p>
    <w:p w14:paraId="2DA5065B" w14:textId="1064B278" w:rsidR="007F5A09" w:rsidRPr="00711466" w:rsidRDefault="007F5A09" w:rsidP="007F5A09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Make sure to emphasis not breathing hard</w:t>
      </w:r>
    </w:p>
    <w:p w14:paraId="110316AF" w14:textId="3B748EFB" w:rsidR="00711466" w:rsidRPr="0085052F" w:rsidRDefault="00711466" w:rsidP="00711466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Sport Climbing</w:t>
      </w:r>
    </w:p>
    <w:p w14:paraId="019E10B3" w14:textId="00A9141D" w:rsidR="0085052F" w:rsidRPr="00B67E0C" w:rsidRDefault="0085052F" w:rsidP="0085052F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>No updates, still filling in course details</w:t>
      </w:r>
    </w:p>
    <w:p w14:paraId="7F9CAD9C" w14:textId="6028CBFF" w:rsidR="00B67E0C" w:rsidRPr="00711466" w:rsidRDefault="00E276DB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Course will run in Jun</w:t>
      </w:r>
      <w:r w:rsidR="0085052F">
        <w:rPr>
          <w:rFonts w:asciiTheme="majorHAnsi" w:hAnsiTheme="majorHAnsi" w:cstheme="majorHAnsi"/>
          <w:b/>
          <w:sz w:val="20"/>
          <w:szCs w:val="20"/>
          <w:u w:val="single"/>
        </w:rPr>
        <w:t>e/J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>uly, will post early next year</w:t>
      </w:r>
    </w:p>
    <w:p w14:paraId="79BBC706" w14:textId="78DCA19D" w:rsidR="00711466" w:rsidRPr="00B67E0C" w:rsidRDefault="00711466" w:rsidP="00711466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Intermediate Climbing</w:t>
      </w:r>
    </w:p>
    <w:p w14:paraId="43310270" w14:textId="5687F587" w:rsidR="00B67E0C" w:rsidRPr="00711466" w:rsidRDefault="00147F04" w:rsidP="00B67E0C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Courses Posted</w:t>
      </w:r>
    </w:p>
    <w:p w14:paraId="24DBE15D" w14:textId="1BD73CE3" w:rsidR="00711466" w:rsidRPr="00B67E0C" w:rsidRDefault="00711466" w:rsidP="00711466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Safety</w:t>
      </w:r>
    </w:p>
    <w:p w14:paraId="325D8CD4" w14:textId="14AF6218" w:rsidR="00B67E0C" w:rsidRPr="00C8401F" w:rsidRDefault="0085052F" w:rsidP="00C8401F">
      <w:pPr>
        <w:pStyle w:val="ListParagraph"/>
        <w:numPr>
          <w:ilvl w:val="1"/>
          <w:numId w:val="7"/>
        </w:num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Cs/>
          <w:sz w:val="20"/>
          <w:szCs w:val="20"/>
        </w:rPr>
        <w:t>No n</w:t>
      </w:r>
      <w:r w:rsidR="00C8401F">
        <w:rPr>
          <w:rFonts w:asciiTheme="majorHAnsi" w:hAnsiTheme="majorHAnsi" w:cstheme="majorHAnsi"/>
          <w:bCs/>
          <w:sz w:val="20"/>
          <w:szCs w:val="20"/>
        </w:rPr>
        <w:t>ear misses/injuries/accidents</w:t>
      </w:r>
    </w:p>
    <w:p w14:paraId="00000017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18" w14:textId="1605851A" w:rsidR="00DF121E" w:rsidRPr="00E42AED" w:rsidRDefault="003B24D1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New Business</w:t>
      </w:r>
      <w:r w:rsidR="00BB6CBC" w:rsidRPr="00E42AED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14:paraId="07F76CA4" w14:textId="0B2D4EE4" w:rsidR="00C8401F" w:rsidRDefault="00147F04" w:rsidP="00C8401F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Basic Applications in October</w:t>
      </w:r>
    </w:p>
    <w:p w14:paraId="7A4E8680" w14:textId="642F67A3" w:rsidR="00E276DB" w:rsidRDefault="00E276DB" w:rsidP="00E276DB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What our DEI expectations are as a committee</w:t>
      </w:r>
    </w:p>
    <w:p w14:paraId="09A7C05E" w14:textId="340B1FDB" w:rsidR="00937AAB" w:rsidRDefault="00937AAB" w:rsidP="00937AAB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Can we market the course to a more diverse audience</w:t>
      </w:r>
      <w:r w:rsidR="00AC47D1">
        <w:rPr>
          <w:rFonts w:asciiTheme="majorHAnsi" w:hAnsiTheme="majorHAnsi" w:cstheme="majorHAnsi"/>
          <w:color w:val="222222"/>
          <w:sz w:val="20"/>
          <w:szCs w:val="20"/>
        </w:rPr>
        <w:t xml:space="preserve"> (targeted)</w:t>
      </w:r>
      <w:r w:rsidR="0085052F">
        <w:rPr>
          <w:rFonts w:asciiTheme="majorHAnsi" w:hAnsiTheme="majorHAnsi" w:cstheme="majorHAnsi"/>
          <w:color w:val="222222"/>
          <w:sz w:val="20"/>
          <w:szCs w:val="20"/>
        </w:rPr>
        <w:t xml:space="preserve"> by posting to FB</w:t>
      </w:r>
    </w:p>
    <w:p w14:paraId="4EE3898A" w14:textId="091D94CD" w:rsidR="00AC47D1" w:rsidRDefault="00AC47D1" w:rsidP="00AC47D1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Women only groups</w:t>
      </w:r>
      <w:r w:rsidR="00DF4520">
        <w:rPr>
          <w:rFonts w:asciiTheme="majorHAnsi" w:hAnsiTheme="majorHAnsi" w:cstheme="majorHAnsi"/>
          <w:color w:val="222222"/>
          <w:sz w:val="20"/>
          <w:szCs w:val="20"/>
        </w:rPr>
        <w:t xml:space="preserve"> (Karen, Travis)</w:t>
      </w:r>
    </w:p>
    <w:p w14:paraId="13D1226E" w14:textId="4EE22E26" w:rsidR="00AC47D1" w:rsidRDefault="00AC47D1" w:rsidP="00AC47D1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Climbers of Color</w:t>
      </w:r>
      <w:r w:rsidR="00DF4520">
        <w:rPr>
          <w:rFonts w:asciiTheme="majorHAnsi" w:hAnsiTheme="majorHAnsi" w:cstheme="majorHAnsi"/>
          <w:color w:val="222222"/>
          <w:sz w:val="20"/>
          <w:szCs w:val="20"/>
        </w:rPr>
        <w:t xml:space="preserve"> (Karen, Travis)</w:t>
      </w:r>
    </w:p>
    <w:p w14:paraId="5611520D" w14:textId="2A8A1FFF" w:rsidR="00DF4520" w:rsidRDefault="00DF4520" w:rsidP="00AC47D1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LGBT (Travis)</w:t>
      </w:r>
    </w:p>
    <w:p w14:paraId="0FFA4C5C" w14:textId="3FEC71FD" w:rsidR="00DF4520" w:rsidRDefault="00DF4520" w:rsidP="00AC47D1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GSB (Karen)</w:t>
      </w:r>
    </w:p>
    <w:p w14:paraId="0B910DE3" w14:textId="34AA6CD2" w:rsidR="00DF4520" w:rsidRDefault="00DF4520" w:rsidP="00AC47D1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Mountaineers (Karen, Travis)</w:t>
      </w:r>
    </w:p>
    <w:p w14:paraId="0AABE0A8" w14:textId="0DE4CF41" w:rsidR="00DF4520" w:rsidRDefault="00DF4520" w:rsidP="00AC47D1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No WHC, PNW </w:t>
      </w:r>
      <w:proofErr w:type="spellStart"/>
      <w:r>
        <w:rPr>
          <w:rFonts w:asciiTheme="majorHAnsi" w:hAnsiTheme="majorHAnsi" w:cstheme="majorHAnsi"/>
          <w:color w:val="222222"/>
          <w:sz w:val="20"/>
          <w:szCs w:val="20"/>
        </w:rPr>
        <w:t>Peakbaggers</w:t>
      </w:r>
      <w:proofErr w:type="spellEnd"/>
    </w:p>
    <w:p w14:paraId="1277249A" w14:textId="29D1E7BC" w:rsidR="00AC47D1" w:rsidRDefault="00AC47D1" w:rsidP="00937AAB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Can we have Mountaineers DEI review application for </w:t>
      </w:r>
      <w:r w:rsidR="006472A5">
        <w:rPr>
          <w:rFonts w:asciiTheme="majorHAnsi" w:hAnsiTheme="majorHAnsi" w:cstheme="majorHAnsi"/>
          <w:color w:val="222222"/>
          <w:sz w:val="20"/>
          <w:szCs w:val="20"/>
        </w:rPr>
        <w:t>hidden</w:t>
      </w:r>
      <w:r>
        <w:rPr>
          <w:rFonts w:asciiTheme="majorHAnsi" w:hAnsiTheme="majorHAnsi" w:cstheme="majorHAnsi"/>
          <w:color w:val="222222"/>
          <w:sz w:val="20"/>
          <w:szCs w:val="20"/>
        </w:rPr>
        <w:t xml:space="preserve"> bias</w:t>
      </w:r>
    </w:p>
    <w:p w14:paraId="0BDA48C6" w14:textId="2FB2CFC6" w:rsidR="00AC47D1" w:rsidRDefault="00AC47D1" w:rsidP="00937AAB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Can we revisit this next year and ask</w:t>
      </w:r>
    </w:p>
    <w:p w14:paraId="79D9B000" w14:textId="2DF2A59B" w:rsidR="00AC47D1" w:rsidRDefault="00AC47D1" w:rsidP="00AC47D1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Was our student pool diverse</w:t>
      </w:r>
    </w:p>
    <w:p w14:paraId="7AB8EFEA" w14:textId="1CE55FE7" w:rsidR="00AC47D1" w:rsidRPr="00DF4520" w:rsidRDefault="00AC47D1" w:rsidP="00DF4520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How can we change</w:t>
      </w:r>
    </w:p>
    <w:p w14:paraId="2F5349A2" w14:textId="77777777" w:rsidR="0085052F" w:rsidRDefault="0085052F" w:rsidP="00937AAB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Options for DEI</w:t>
      </w:r>
    </w:p>
    <w:p w14:paraId="1F2F61FA" w14:textId="293D4A2C" w:rsidR="00937AAB" w:rsidRDefault="00937AAB" w:rsidP="0085052F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Option 1</w:t>
      </w:r>
    </w:p>
    <w:p w14:paraId="339B813F" w14:textId="218E3917" w:rsidR="00E276DB" w:rsidRDefault="00937AAB" w:rsidP="0085052F">
      <w:pPr>
        <w:numPr>
          <w:ilvl w:val="4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Suggest first review of candidates be blind – no names, no emails, no DEI questions</w:t>
      </w:r>
    </w:p>
    <w:p w14:paraId="5DD22F67" w14:textId="50B775C9" w:rsidR="00937AAB" w:rsidRDefault="00937AAB" w:rsidP="0085052F">
      <w:pPr>
        <w:numPr>
          <w:ilvl w:val="4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2</w:t>
      </w:r>
      <w:r w:rsidRPr="00937AAB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nd</w:t>
      </w:r>
      <w:r>
        <w:rPr>
          <w:rFonts w:asciiTheme="majorHAnsi" w:hAnsiTheme="majorHAnsi" w:cstheme="majorHAnsi"/>
          <w:color w:val="222222"/>
          <w:sz w:val="20"/>
          <w:szCs w:val="20"/>
        </w:rPr>
        <w:t xml:space="preserve"> review by committee review with that information</w:t>
      </w:r>
    </w:p>
    <w:p w14:paraId="292E9163" w14:textId="3EB24570" w:rsidR="00937AAB" w:rsidRDefault="00937AAB" w:rsidP="0085052F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Option 2</w:t>
      </w:r>
    </w:p>
    <w:p w14:paraId="581EB313" w14:textId="0ED17B67" w:rsidR="00937AAB" w:rsidRDefault="00937AAB" w:rsidP="0085052F">
      <w:pPr>
        <w:numPr>
          <w:ilvl w:val="4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Ignore DEI for 2021, take by subjective score only</w:t>
      </w:r>
    </w:p>
    <w:p w14:paraId="1577D8CB" w14:textId="59AE5176" w:rsidR="00937AAB" w:rsidRDefault="00937AAB" w:rsidP="0085052F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Option 3</w:t>
      </w:r>
    </w:p>
    <w:p w14:paraId="0F77EFB7" w14:textId="70EDF4E6" w:rsidR="00937AAB" w:rsidRDefault="00DF4520" w:rsidP="0085052F">
      <w:pPr>
        <w:numPr>
          <w:ilvl w:val="4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If you meet minimum score, get put into the random selection pot</w:t>
      </w:r>
    </w:p>
    <w:p w14:paraId="73D9105D" w14:textId="77DD437B" w:rsidR="006472A5" w:rsidRDefault="006472A5" w:rsidP="0085052F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Option 4</w:t>
      </w:r>
    </w:p>
    <w:p w14:paraId="7E72B613" w14:textId="4AA3AC2A" w:rsidR="006472A5" w:rsidRDefault="006472A5" w:rsidP="0085052F">
      <w:pPr>
        <w:numPr>
          <w:ilvl w:val="4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Round one – blind review</w:t>
      </w:r>
    </w:p>
    <w:p w14:paraId="0410B22F" w14:textId="49165193" w:rsidR="006472A5" w:rsidRDefault="006472A5" w:rsidP="0085052F">
      <w:pPr>
        <w:numPr>
          <w:ilvl w:val="4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Round two – review with diversity information</w:t>
      </w:r>
    </w:p>
    <w:p w14:paraId="784459ED" w14:textId="09460744" w:rsidR="00536FA0" w:rsidRDefault="00536FA0" w:rsidP="0085052F">
      <w:pPr>
        <w:numPr>
          <w:ilvl w:val="3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Option 5</w:t>
      </w:r>
    </w:p>
    <w:p w14:paraId="5E915EB1" w14:textId="293CA8EA" w:rsidR="00536FA0" w:rsidRDefault="00536FA0" w:rsidP="0085052F">
      <w:pPr>
        <w:numPr>
          <w:ilvl w:val="4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Technical review committee</w:t>
      </w:r>
      <w:r w:rsidR="0085052F">
        <w:rPr>
          <w:rFonts w:asciiTheme="majorHAnsi" w:hAnsiTheme="majorHAnsi" w:cstheme="majorHAnsi"/>
          <w:color w:val="222222"/>
          <w:sz w:val="20"/>
          <w:szCs w:val="20"/>
        </w:rPr>
        <w:t xml:space="preserve"> </w:t>
      </w:r>
    </w:p>
    <w:p w14:paraId="4071EC19" w14:textId="2AEF7D8E" w:rsidR="00536FA0" w:rsidRDefault="00536FA0" w:rsidP="0085052F">
      <w:pPr>
        <w:numPr>
          <w:ilvl w:val="4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Diversity Review committee</w:t>
      </w:r>
      <w:r w:rsidR="0085052F">
        <w:rPr>
          <w:rFonts w:asciiTheme="majorHAnsi" w:hAnsiTheme="majorHAnsi" w:cstheme="majorHAnsi"/>
          <w:color w:val="222222"/>
          <w:sz w:val="20"/>
          <w:szCs w:val="20"/>
        </w:rPr>
        <w:t xml:space="preserve"> (separate from Technical)</w:t>
      </w:r>
    </w:p>
    <w:p w14:paraId="3E373A62" w14:textId="490E4E32" w:rsidR="00DF4520" w:rsidRPr="0085052F" w:rsidRDefault="00DF4520" w:rsidP="00DF4520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Action: Peter put may as a contact on Basic Climbing</w:t>
      </w:r>
    </w:p>
    <w:p w14:paraId="44DABB1E" w14:textId="6CDDCD13" w:rsidR="00DF4520" w:rsidRPr="0085052F" w:rsidRDefault="00DF4520" w:rsidP="00DF4520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Action: Peter to find second person for intermediate course</w:t>
      </w:r>
    </w:p>
    <w:p w14:paraId="14114DC3" w14:textId="2990C06A" w:rsidR="00DF4520" w:rsidRPr="0085052F" w:rsidRDefault="00DF4520" w:rsidP="00DF4520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Action: </w:t>
      </w:r>
      <w:r w:rsid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>T</w:t>
      </w:r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ravis and </w:t>
      </w:r>
      <w:r w:rsid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>K</w:t>
      </w:r>
      <w:bookmarkStart w:id="0" w:name="_GoBack"/>
      <w:bookmarkEnd w:id="0"/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>aren to FB post</w:t>
      </w:r>
    </w:p>
    <w:p w14:paraId="02FDA7AC" w14:textId="5FF91E15" w:rsidR="00DF4520" w:rsidRPr="0085052F" w:rsidRDefault="00DF4520" w:rsidP="00DF4520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Action: Peter to send </w:t>
      </w:r>
      <w:proofErr w:type="spellStart"/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>Sianna</w:t>
      </w:r>
      <w:proofErr w:type="spellEnd"/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 application and look for </w:t>
      </w:r>
      <w:r w:rsidR="006472A5"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>hidden</w:t>
      </w:r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 bias’s</w:t>
      </w:r>
    </w:p>
    <w:p w14:paraId="7303EB03" w14:textId="7EDE2A83" w:rsidR="002361F1" w:rsidRPr="0085052F" w:rsidRDefault="002361F1" w:rsidP="00DF4520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Action: Peter to publish rubric for application review</w:t>
      </w:r>
    </w:p>
    <w:p w14:paraId="64383B45" w14:textId="0A42F080" w:rsidR="00147F04" w:rsidRDefault="00147F04" w:rsidP="00147F04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Who’s on the review team</w:t>
      </w:r>
    </w:p>
    <w:p w14:paraId="45110EAE" w14:textId="2480102C" w:rsidR="00536FA0" w:rsidRDefault="00536FA0" w:rsidP="00536FA0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Basic: Takeo, Arthur, May,</w:t>
      </w:r>
      <w:r w:rsidR="002361F1">
        <w:rPr>
          <w:rFonts w:asciiTheme="majorHAnsi" w:hAnsiTheme="majorHAnsi" w:cstheme="majorHAnsi"/>
          <w:color w:val="222222"/>
          <w:sz w:val="20"/>
          <w:szCs w:val="20"/>
        </w:rPr>
        <w:t xml:space="preserve"> Krystian,</w:t>
      </w:r>
      <w:r>
        <w:rPr>
          <w:rFonts w:asciiTheme="majorHAnsi" w:hAnsiTheme="majorHAnsi" w:cstheme="majorHAnsi"/>
          <w:color w:val="222222"/>
          <w:sz w:val="20"/>
          <w:szCs w:val="20"/>
        </w:rPr>
        <w:t xml:space="preserve"> Peter</w:t>
      </w:r>
    </w:p>
    <w:p w14:paraId="27A210BC" w14:textId="769BC490" w:rsidR="00536FA0" w:rsidRDefault="00536FA0" w:rsidP="00536FA0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Intermediate: Jason, Krystian, </w:t>
      </w:r>
      <w:proofErr w:type="spellStart"/>
      <w:r>
        <w:rPr>
          <w:rFonts w:asciiTheme="majorHAnsi" w:hAnsiTheme="majorHAnsi" w:cstheme="majorHAnsi"/>
          <w:color w:val="222222"/>
          <w:sz w:val="20"/>
          <w:szCs w:val="20"/>
        </w:rPr>
        <w:t>Yuxi</w:t>
      </w:r>
      <w:proofErr w:type="spellEnd"/>
      <w:r>
        <w:rPr>
          <w:rFonts w:asciiTheme="majorHAnsi" w:hAnsiTheme="majorHAnsi" w:cstheme="majorHAnsi"/>
          <w:color w:val="222222"/>
          <w:sz w:val="20"/>
          <w:szCs w:val="20"/>
        </w:rPr>
        <w:t>, Barton, Takeo, Peter</w:t>
      </w:r>
    </w:p>
    <w:p w14:paraId="5D226681" w14:textId="3C61424D" w:rsidR="00147F04" w:rsidRDefault="00147F04" w:rsidP="00147F04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Climbing Summit – October 26</w:t>
      </w:r>
      <w:r w:rsidRPr="00C533F3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th</w:t>
      </w:r>
    </w:p>
    <w:p w14:paraId="4759949B" w14:textId="40B06F4D" w:rsidR="002361F1" w:rsidRDefault="002361F1" w:rsidP="002361F1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Rena, Danielle – can you attend</w:t>
      </w:r>
      <w:r w:rsidR="0085052F">
        <w:rPr>
          <w:rFonts w:asciiTheme="majorHAnsi" w:hAnsiTheme="majorHAnsi" w:cstheme="majorHAnsi"/>
          <w:color w:val="222222"/>
          <w:sz w:val="20"/>
          <w:szCs w:val="20"/>
        </w:rPr>
        <w:t>?</w:t>
      </w:r>
    </w:p>
    <w:p w14:paraId="7A395292" w14:textId="755B26E1" w:rsidR="00C533F3" w:rsidRDefault="00C533F3" w:rsidP="00147F04">
      <w:pPr>
        <w:numPr>
          <w:ilvl w:val="0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Curriculum Review </w:t>
      </w:r>
      <w:r w:rsidR="002361F1">
        <w:rPr>
          <w:rFonts w:asciiTheme="majorHAnsi" w:hAnsiTheme="majorHAnsi" w:cstheme="majorHAnsi"/>
          <w:color w:val="222222"/>
          <w:sz w:val="20"/>
          <w:szCs w:val="20"/>
        </w:rPr>
        <w:t>–</w:t>
      </w:r>
      <w:r>
        <w:rPr>
          <w:rFonts w:asciiTheme="majorHAnsi" w:hAnsiTheme="majorHAnsi" w:cstheme="majorHAnsi"/>
          <w:color w:val="222222"/>
          <w:sz w:val="20"/>
          <w:szCs w:val="20"/>
        </w:rPr>
        <w:t xml:space="preserve"> </w:t>
      </w:r>
    </w:p>
    <w:p w14:paraId="5985812D" w14:textId="31783CE3" w:rsidR="002361F1" w:rsidRPr="0085052F" w:rsidRDefault="00A82894" w:rsidP="002361F1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  <w:r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 Item: Travis to get stuff from Rob</w:t>
      </w:r>
      <w:r w:rsidR="0085052F" w:rsidRPr="0085052F">
        <w:rPr>
          <w:rFonts w:asciiTheme="majorHAnsi" w:hAnsiTheme="majorHAnsi" w:cstheme="majorHAnsi"/>
          <w:b/>
          <w:bCs/>
          <w:color w:val="222222"/>
          <w:sz w:val="20"/>
          <w:szCs w:val="20"/>
        </w:rPr>
        <w:t xml:space="preserve"> for intermediate courses</w:t>
      </w:r>
    </w:p>
    <w:p w14:paraId="038E49E9" w14:textId="54D6A142" w:rsidR="00D54EEE" w:rsidRPr="0085052F" w:rsidRDefault="00D54EEE" w:rsidP="002361F1">
      <w:pPr>
        <w:numPr>
          <w:ilvl w:val="1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  <w:highlight w:val="yellow"/>
        </w:rPr>
      </w:pPr>
      <w:r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t xml:space="preserve">Motion: allow those who’ve taken </w:t>
      </w:r>
      <w:r w:rsidR="0085052F"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t>E</w:t>
      </w:r>
      <w:r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t>verett instructor review within last 3 years to instruct with foothills</w:t>
      </w:r>
    </w:p>
    <w:p w14:paraId="343B3A92" w14:textId="29595114" w:rsidR="00D54EEE" w:rsidRPr="0085052F" w:rsidRDefault="00D54EEE" w:rsidP="0085052F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  <w:highlight w:val="yellow"/>
        </w:rPr>
      </w:pPr>
      <w:r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t>Ar</w:t>
      </w:r>
      <w:r w:rsidR="0085052F"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t>th</w:t>
      </w:r>
      <w:r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t>ur</w:t>
      </w:r>
      <w:r w:rsidR="0085052F"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t xml:space="preserve"> - </w:t>
      </w:r>
      <w:r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t>motion</w:t>
      </w:r>
    </w:p>
    <w:p w14:paraId="5D964DF5" w14:textId="628841AF" w:rsidR="00D54EEE" w:rsidRPr="0085052F" w:rsidRDefault="00D54EEE" w:rsidP="0085052F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  <w:highlight w:val="yellow"/>
        </w:rPr>
      </w:pPr>
      <w:r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lastRenderedPageBreak/>
        <w:t>Travis second</w:t>
      </w:r>
    </w:p>
    <w:p w14:paraId="204CB31D" w14:textId="4E3E66F8" w:rsidR="0085052F" w:rsidRPr="0085052F" w:rsidRDefault="0085052F" w:rsidP="0085052F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  <w:highlight w:val="yellow"/>
        </w:rPr>
      </w:pPr>
      <w:r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t>Discussion: Instructor review in January 2020 at VW Redmond does not count towards the instructor review – that was for the Seattle SIGS and the content/methodology was different from Foothills course curriculum</w:t>
      </w:r>
    </w:p>
    <w:p w14:paraId="53A432DA" w14:textId="378E17F3" w:rsidR="00D54EEE" w:rsidRPr="0085052F" w:rsidRDefault="00D54EEE" w:rsidP="0085052F">
      <w:pPr>
        <w:numPr>
          <w:ilvl w:val="2"/>
          <w:numId w:val="5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  <w:highlight w:val="yellow"/>
        </w:rPr>
      </w:pPr>
      <w:r w:rsidRPr="0085052F">
        <w:rPr>
          <w:rFonts w:asciiTheme="majorHAnsi" w:hAnsiTheme="majorHAnsi" w:cstheme="majorHAnsi"/>
          <w:color w:val="222222"/>
          <w:sz w:val="20"/>
          <w:szCs w:val="20"/>
          <w:highlight w:val="yellow"/>
        </w:rPr>
        <w:t>All in favor, none oppose</w:t>
      </w:r>
    </w:p>
    <w:p w14:paraId="7C7064B9" w14:textId="77777777" w:rsidR="00BA78BD" w:rsidRDefault="00BA78BD" w:rsidP="00AB0E18">
      <w:pPr>
        <w:shd w:val="clear" w:color="auto" w:fill="FFFFFF"/>
        <w:spacing w:line="240" w:lineRule="auto"/>
        <w:rPr>
          <w:rFonts w:asciiTheme="majorHAnsi" w:hAnsiTheme="majorHAnsi" w:cstheme="majorHAnsi"/>
          <w:b/>
          <w:bCs/>
          <w:color w:val="222222"/>
          <w:sz w:val="20"/>
          <w:szCs w:val="20"/>
        </w:rPr>
      </w:pPr>
    </w:p>
    <w:p w14:paraId="5B213DFF" w14:textId="5A25EFE1" w:rsidR="00E10FD5" w:rsidRPr="00E42AED" w:rsidRDefault="00E10FD5" w:rsidP="00AB0E18">
      <w:p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 w:rsidRPr="00E42AED">
        <w:rPr>
          <w:rFonts w:asciiTheme="majorHAnsi" w:hAnsiTheme="majorHAnsi" w:cstheme="majorHAnsi"/>
          <w:b/>
          <w:bCs/>
          <w:color w:val="222222"/>
          <w:sz w:val="20"/>
          <w:szCs w:val="20"/>
        </w:rPr>
        <w:t>Actions</w:t>
      </w:r>
      <w:r w:rsidRPr="00E42AED">
        <w:rPr>
          <w:rFonts w:asciiTheme="majorHAnsi" w:hAnsiTheme="majorHAnsi" w:cstheme="majorHAnsi"/>
          <w:color w:val="222222"/>
          <w:sz w:val="20"/>
          <w:szCs w:val="20"/>
        </w:rPr>
        <w:t xml:space="preserve">: </w:t>
      </w:r>
    </w:p>
    <w:p w14:paraId="00000020" w14:textId="09373014" w:rsidR="00DF121E" w:rsidRPr="0076405C" w:rsidRDefault="00A82894" w:rsidP="00DF2E0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October 29</w:t>
      </w:r>
      <w:r w:rsidRPr="00A82894">
        <w:rPr>
          <w:rFonts w:asciiTheme="majorHAnsi" w:hAnsiTheme="majorHAnsi" w:cstheme="majorHAnsi"/>
          <w:color w:val="222222"/>
          <w:sz w:val="20"/>
          <w:szCs w:val="20"/>
          <w:vertAlign w:val="superscript"/>
        </w:rPr>
        <w:t>th</w:t>
      </w:r>
      <w:r>
        <w:rPr>
          <w:rFonts w:asciiTheme="majorHAnsi" w:hAnsiTheme="majorHAnsi" w:cstheme="majorHAnsi"/>
          <w:color w:val="222222"/>
          <w:sz w:val="20"/>
          <w:szCs w:val="20"/>
        </w:rPr>
        <w:t xml:space="preserve"> – Climbing Committee Meeting</w:t>
      </w:r>
    </w:p>
    <w:p w14:paraId="32A76BC5" w14:textId="77777777" w:rsidR="0085052F" w:rsidRDefault="0085052F" w:rsidP="0085052F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Action: Peter put may as a contact on Basic Climbing</w:t>
      </w:r>
    </w:p>
    <w:p w14:paraId="5BDE2920" w14:textId="77777777" w:rsidR="0085052F" w:rsidRDefault="0085052F" w:rsidP="0085052F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Action: Peter to find second person for intermediate course</w:t>
      </w:r>
    </w:p>
    <w:p w14:paraId="74DC922E" w14:textId="77777777" w:rsidR="0085052F" w:rsidRDefault="0085052F" w:rsidP="0085052F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Action: </w:t>
      </w:r>
      <w:proofErr w:type="spellStart"/>
      <w:r>
        <w:rPr>
          <w:rFonts w:asciiTheme="majorHAnsi" w:hAnsiTheme="majorHAnsi" w:cstheme="majorHAnsi"/>
          <w:color w:val="222222"/>
          <w:sz w:val="20"/>
          <w:szCs w:val="20"/>
        </w:rPr>
        <w:t>travis</w:t>
      </w:r>
      <w:proofErr w:type="spellEnd"/>
      <w:r>
        <w:rPr>
          <w:rFonts w:asciiTheme="majorHAnsi" w:hAnsiTheme="majorHAnsi" w:cstheme="majorHAnsi"/>
          <w:color w:val="222222"/>
          <w:sz w:val="20"/>
          <w:szCs w:val="20"/>
        </w:rPr>
        <w:t xml:space="preserve"> and </w:t>
      </w:r>
      <w:proofErr w:type="spellStart"/>
      <w:r>
        <w:rPr>
          <w:rFonts w:asciiTheme="majorHAnsi" w:hAnsiTheme="majorHAnsi" w:cstheme="majorHAnsi"/>
          <w:color w:val="222222"/>
          <w:sz w:val="20"/>
          <w:szCs w:val="20"/>
        </w:rPr>
        <w:t>karen</w:t>
      </w:r>
      <w:proofErr w:type="spellEnd"/>
      <w:r>
        <w:rPr>
          <w:rFonts w:asciiTheme="majorHAnsi" w:hAnsiTheme="majorHAnsi" w:cstheme="majorHAnsi"/>
          <w:color w:val="222222"/>
          <w:sz w:val="20"/>
          <w:szCs w:val="20"/>
        </w:rPr>
        <w:t xml:space="preserve"> to FB post</w:t>
      </w:r>
    </w:p>
    <w:p w14:paraId="4CE0DB95" w14:textId="77777777" w:rsidR="0085052F" w:rsidRDefault="0085052F" w:rsidP="0085052F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 xml:space="preserve">Action: Peter to send </w:t>
      </w:r>
      <w:proofErr w:type="spellStart"/>
      <w:r>
        <w:rPr>
          <w:rFonts w:asciiTheme="majorHAnsi" w:hAnsiTheme="majorHAnsi" w:cstheme="majorHAnsi"/>
          <w:color w:val="222222"/>
          <w:sz w:val="20"/>
          <w:szCs w:val="20"/>
        </w:rPr>
        <w:t>Sianna</w:t>
      </w:r>
      <w:proofErr w:type="spellEnd"/>
      <w:r>
        <w:rPr>
          <w:rFonts w:asciiTheme="majorHAnsi" w:hAnsiTheme="majorHAnsi" w:cstheme="majorHAnsi"/>
          <w:color w:val="222222"/>
          <w:sz w:val="20"/>
          <w:szCs w:val="20"/>
        </w:rPr>
        <w:t xml:space="preserve"> application and look for hidden bias’s</w:t>
      </w:r>
    </w:p>
    <w:p w14:paraId="6954BA1E" w14:textId="0F744BC0" w:rsidR="0085052F" w:rsidRDefault="0085052F" w:rsidP="0085052F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Action: Peter to publish rubric for application review</w:t>
      </w:r>
    </w:p>
    <w:p w14:paraId="15AD4505" w14:textId="106EE2BC" w:rsidR="0085052F" w:rsidRDefault="0085052F" w:rsidP="0085052F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  <w:r>
        <w:rPr>
          <w:rFonts w:asciiTheme="majorHAnsi" w:hAnsiTheme="majorHAnsi" w:cstheme="majorHAnsi"/>
          <w:color w:val="222222"/>
          <w:sz w:val="20"/>
          <w:szCs w:val="20"/>
        </w:rPr>
        <w:t>Action Item: Travis to get stuff from Rob</w:t>
      </w:r>
      <w:r>
        <w:rPr>
          <w:rFonts w:asciiTheme="majorHAnsi" w:hAnsiTheme="majorHAnsi" w:cstheme="majorHAnsi"/>
          <w:color w:val="222222"/>
          <w:sz w:val="20"/>
          <w:szCs w:val="20"/>
        </w:rPr>
        <w:t xml:space="preserve"> for Intermediate courses</w:t>
      </w:r>
    </w:p>
    <w:p w14:paraId="7B8AC4CF" w14:textId="77777777" w:rsidR="0085052F" w:rsidRPr="00937AAB" w:rsidRDefault="0085052F" w:rsidP="0085052F">
      <w:pPr>
        <w:numPr>
          <w:ilvl w:val="0"/>
          <w:numId w:val="9"/>
        </w:numPr>
        <w:shd w:val="clear" w:color="auto" w:fill="FFFFFF"/>
        <w:spacing w:line="240" w:lineRule="auto"/>
        <w:rPr>
          <w:rFonts w:asciiTheme="majorHAnsi" w:hAnsiTheme="majorHAnsi" w:cstheme="majorHAnsi"/>
          <w:color w:val="222222"/>
          <w:sz w:val="20"/>
          <w:szCs w:val="20"/>
        </w:rPr>
      </w:pPr>
    </w:p>
    <w:p w14:paraId="5F345BAF" w14:textId="77777777" w:rsidR="00422710" w:rsidRPr="00E42AED" w:rsidRDefault="00422710" w:rsidP="00BA78BD">
      <w:pPr>
        <w:pStyle w:val="ListParagraph"/>
        <w:shd w:val="clear" w:color="auto" w:fill="FFFFFF"/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1" w14:textId="0CE13DFA" w:rsidR="00DF121E" w:rsidRPr="00E42AED" w:rsidRDefault="00BB6CBC" w:rsidP="00AB0E18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 xml:space="preserve">Adjourn </w:t>
      </w:r>
      <w:r w:rsidR="007F5A09">
        <w:rPr>
          <w:rFonts w:asciiTheme="majorHAnsi" w:hAnsiTheme="majorHAnsi" w:cstheme="majorHAnsi"/>
          <w:b/>
          <w:sz w:val="20"/>
          <w:szCs w:val="20"/>
        </w:rPr>
        <w:t>2103</w:t>
      </w:r>
    </w:p>
    <w:p w14:paraId="59E2C4C7" w14:textId="77777777" w:rsidR="0077519C" w:rsidRPr="00E42AED" w:rsidRDefault="0077519C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0000022" w14:textId="01B6B8F8" w:rsidR="00DF121E" w:rsidRPr="00E42AED" w:rsidRDefault="00BB6CBC" w:rsidP="003263F2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  <w:u w:val="single"/>
        </w:rPr>
        <w:t>Announcements</w:t>
      </w:r>
    </w:p>
    <w:p w14:paraId="00000028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9" w14:textId="60C44A9B" w:rsidR="00DF121E" w:rsidRPr="00E42AED" w:rsidRDefault="00BB6CBC" w:rsidP="003263F2">
      <w:pPr>
        <w:numPr>
          <w:ilvl w:val="0"/>
          <w:numId w:val="3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>Upcoming deadlines</w:t>
      </w:r>
    </w:p>
    <w:p w14:paraId="0000002B" w14:textId="77777777" w:rsidR="00DF121E" w:rsidRPr="00E42AED" w:rsidRDefault="00DF121E" w:rsidP="003263F2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00002C" w14:textId="787DEBB9" w:rsidR="00DF121E" w:rsidRPr="00147F04" w:rsidRDefault="00BB6CBC" w:rsidP="003263F2">
      <w:pPr>
        <w:numPr>
          <w:ilvl w:val="0"/>
          <w:numId w:val="4"/>
        </w:num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E42AED">
        <w:rPr>
          <w:rFonts w:asciiTheme="majorHAnsi" w:hAnsiTheme="majorHAnsi" w:cstheme="majorHAnsi"/>
          <w:b/>
          <w:sz w:val="20"/>
          <w:szCs w:val="20"/>
        </w:rPr>
        <w:t>Upcoming events</w:t>
      </w:r>
    </w:p>
    <w:p w14:paraId="11C9103F" w14:textId="24B285FC" w:rsidR="00147F04" w:rsidRPr="00147F04" w:rsidRDefault="00147F04" w:rsidP="00147F04">
      <w:pPr>
        <w:numPr>
          <w:ilvl w:val="1"/>
          <w:numId w:val="4"/>
        </w:numPr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147F04">
        <w:rPr>
          <w:rFonts w:asciiTheme="majorHAnsi" w:hAnsiTheme="majorHAnsi" w:cstheme="majorHAnsi"/>
          <w:bCs/>
          <w:sz w:val="20"/>
          <w:szCs w:val="20"/>
        </w:rPr>
        <w:t>Basic Climbing Applications!</w:t>
      </w:r>
    </w:p>
    <w:p w14:paraId="6FCACF23" w14:textId="253C2A29" w:rsidR="00147F04" w:rsidRPr="00A82894" w:rsidRDefault="00147F04" w:rsidP="00147F04">
      <w:pPr>
        <w:numPr>
          <w:ilvl w:val="1"/>
          <w:numId w:val="4"/>
        </w:numPr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147F04">
        <w:rPr>
          <w:rFonts w:asciiTheme="majorHAnsi" w:hAnsiTheme="majorHAnsi" w:cstheme="majorHAnsi"/>
          <w:bCs/>
          <w:sz w:val="20"/>
          <w:szCs w:val="20"/>
        </w:rPr>
        <w:t>Climbing Summit – October 26</w:t>
      </w:r>
      <w:r w:rsidRPr="00A82894">
        <w:rPr>
          <w:rFonts w:asciiTheme="majorHAnsi" w:hAnsiTheme="majorHAnsi" w:cstheme="majorHAnsi"/>
          <w:bCs/>
          <w:sz w:val="20"/>
          <w:szCs w:val="20"/>
          <w:vertAlign w:val="superscript"/>
        </w:rPr>
        <w:t>th</w:t>
      </w:r>
    </w:p>
    <w:p w14:paraId="102A37E5" w14:textId="4B701655" w:rsidR="00A82894" w:rsidRPr="00D54EEE" w:rsidRDefault="00A82894" w:rsidP="00147F04">
      <w:pPr>
        <w:numPr>
          <w:ilvl w:val="1"/>
          <w:numId w:val="4"/>
        </w:numPr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Foothills basic instructor review – January 10</w:t>
      </w:r>
      <w:r w:rsidRPr="00D54EEE">
        <w:rPr>
          <w:rFonts w:asciiTheme="majorHAnsi" w:hAnsiTheme="majorHAnsi" w:cstheme="majorHAnsi"/>
          <w:bCs/>
          <w:sz w:val="20"/>
          <w:szCs w:val="20"/>
          <w:vertAlign w:val="superscript"/>
        </w:rPr>
        <w:t>th</w:t>
      </w:r>
    </w:p>
    <w:p w14:paraId="261599D1" w14:textId="38135971" w:rsidR="00D54EEE" w:rsidRDefault="00D54EEE" w:rsidP="007F5A09">
      <w:pPr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595B11AD" w14:textId="15C1FA95" w:rsidR="007F5A09" w:rsidRDefault="007F5A09" w:rsidP="007F5A09">
      <w:pPr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4DB6ECB6" w14:textId="77777777" w:rsidR="007F5A09" w:rsidRPr="00147F04" w:rsidRDefault="007F5A09" w:rsidP="007F5A09">
      <w:pPr>
        <w:spacing w:line="240" w:lineRule="auto"/>
        <w:rPr>
          <w:rFonts w:asciiTheme="majorHAnsi" w:eastAsia="Times New Roman" w:hAnsiTheme="majorHAnsi" w:cstheme="majorHAnsi"/>
          <w:bCs/>
          <w:sz w:val="20"/>
          <w:szCs w:val="20"/>
        </w:rPr>
      </w:pPr>
    </w:p>
    <w:sectPr w:rsidR="007F5A09" w:rsidRPr="00147F0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7844C" w14:textId="77777777" w:rsidR="00F15910" w:rsidRDefault="00F15910">
      <w:pPr>
        <w:spacing w:line="240" w:lineRule="auto"/>
      </w:pPr>
      <w:r>
        <w:separator/>
      </w:r>
    </w:p>
  </w:endnote>
  <w:endnote w:type="continuationSeparator" w:id="0">
    <w:p w14:paraId="30EA1990" w14:textId="77777777" w:rsidR="00F15910" w:rsidRDefault="00F15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434BD" w14:textId="77777777" w:rsidR="00F15910" w:rsidRDefault="00F15910">
      <w:pPr>
        <w:spacing w:line="240" w:lineRule="auto"/>
      </w:pPr>
      <w:r>
        <w:separator/>
      </w:r>
    </w:p>
  </w:footnote>
  <w:footnote w:type="continuationSeparator" w:id="0">
    <w:p w14:paraId="38B77F3F" w14:textId="77777777" w:rsidR="00F15910" w:rsidRDefault="00F159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B" w14:textId="414DC512" w:rsidR="00DF121E" w:rsidRPr="00BB6CBC" w:rsidRDefault="003B24D1" w:rsidP="00BB6CBC">
    <w:pPr>
      <w:pStyle w:val="Title"/>
      <w:jc w:val="center"/>
      <w:rPr>
        <w:rFonts w:asciiTheme="majorHAnsi" w:hAnsiTheme="majorHAnsi" w:cstheme="majorHAnsi"/>
      </w:rPr>
    </w:pPr>
    <w:bookmarkStart w:id="1" w:name="_qlwsquximyhm" w:colFirst="0" w:colLast="0"/>
    <w:bookmarkEnd w:id="1"/>
    <w:r w:rsidRPr="00BB6CBC">
      <w:rPr>
        <w:rFonts w:asciiTheme="majorHAnsi" w:hAnsiTheme="majorHAnsi" w:cstheme="majorHAnsi"/>
      </w:rPr>
      <w:t>Foothills Climbing Committee</w:t>
    </w:r>
    <w:r w:rsidR="00BB6CBC">
      <w:rPr>
        <w:rFonts w:asciiTheme="majorHAnsi" w:hAnsiTheme="majorHAnsi" w:cstheme="majorHAnsi"/>
      </w:rPr>
      <w:t xml:space="preserve"> Meeting</w:t>
    </w:r>
  </w:p>
  <w:p w14:paraId="0000003C" w14:textId="33CE0A71" w:rsidR="00DF121E" w:rsidRDefault="000A5102" w:rsidP="005D6140">
    <w:pPr>
      <w:pStyle w:val="Subtitle"/>
      <w:spacing w:after="0" w:line="240" w:lineRule="auto"/>
      <w:jc w:val="center"/>
      <w:rPr>
        <w:rFonts w:asciiTheme="majorHAnsi" w:hAnsiTheme="majorHAnsi" w:cstheme="majorHAnsi"/>
        <w:color w:val="auto"/>
      </w:rPr>
    </w:pPr>
    <w:bookmarkStart w:id="2" w:name="_8gemt3u0weg1" w:colFirst="0" w:colLast="0"/>
    <w:bookmarkEnd w:id="2"/>
    <w:r>
      <w:rPr>
        <w:rFonts w:asciiTheme="majorHAnsi" w:hAnsiTheme="majorHAnsi" w:cstheme="majorHAnsi"/>
        <w:color w:val="auto"/>
      </w:rPr>
      <w:t>September</w:t>
    </w:r>
    <w:r w:rsidR="00C313A7">
      <w:rPr>
        <w:rFonts w:asciiTheme="majorHAnsi" w:hAnsiTheme="majorHAnsi" w:cstheme="majorHAnsi"/>
        <w:color w:val="auto"/>
      </w:rPr>
      <w:t xml:space="preserve"> </w:t>
    </w:r>
    <w:r>
      <w:rPr>
        <w:rFonts w:asciiTheme="majorHAnsi" w:hAnsiTheme="majorHAnsi" w:cstheme="majorHAnsi"/>
        <w:color w:val="auto"/>
      </w:rPr>
      <w:t>16</w:t>
    </w:r>
    <w:r w:rsidR="00C313A7" w:rsidRPr="00C313A7">
      <w:rPr>
        <w:rFonts w:asciiTheme="majorHAnsi" w:hAnsiTheme="majorHAnsi" w:cstheme="majorHAnsi"/>
        <w:color w:val="auto"/>
        <w:vertAlign w:val="superscript"/>
      </w:rPr>
      <w:t>th</w:t>
    </w:r>
    <w:r w:rsidR="00BB6CBC">
      <w:rPr>
        <w:rFonts w:asciiTheme="majorHAnsi" w:hAnsiTheme="majorHAnsi" w:cstheme="majorHAnsi"/>
        <w:color w:val="auto"/>
      </w:rPr>
      <w:t xml:space="preserve"> 2020, 630-9PM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45A4"/>
    <w:multiLevelType w:val="multilevel"/>
    <w:tmpl w:val="C2DCF0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2E46A6"/>
    <w:multiLevelType w:val="multilevel"/>
    <w:tmpl w:val="0CA224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620" w:hanging="360"/>
      </w:pPr>
      <w:rPr>
        <w:rFonts w:ascii="Arial" w:eastAsia="Arial" w:hAnsi="Arial" w:cs="Arial"/>
        <w:i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sz w:val="16"/>
        <w:szCs w:val="16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3CB65EC"/>
    <w:multiLevelType w:val="hybridMultilevel"/>
    <w:tmpl w:val="7DE4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5DC8"/>
    <w:multiLevelType w:val="multilevel"/>
    <w:tmpl w:val="1BEEE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E555C7"/>
    <w:multiLevelType w:val="hybridMultilevel"/>
    <w:tmpl w:val="11A43402"/>
    <w:lvl w:ilvl="0" w:tplc="A8EAB98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578E6"/>
    <w:multiLevelType w:val="multilevel"/>
    <w:tmpl w:val="E9ACF7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48E82707"/>
    <w:multiLevelType w:val="multilevel"/>
    <w:tmpl w:val="E64A4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A767E7"/>
    <w:multiLevelType w:val="hybridMultilevel"/>
    <w:tmpl w:val="A1CA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126F2"/>
    <w:multiLevelType w:val="hybridMultilevel"/>
    <w:tmpl w:val="AE0A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1E"/>
    <w:rsid w:val="00033662"/>
    <w:rsid w:val="00056A01"/>
    <w:rsid w:val="000A5102"/>
    <w:rsid w:val="000A7D4E"/>
    <w:rsid w:val="000D7A89"/>
    <w:rsid w:val="000F17B3"/>
    <w:rsid w:val="00147F04"/>
    <w:rsid w:val="0015290F"/>
    <w:rsid w:val="00156712"/>
    <w:rsid w:val="00160C14"/>
    <w:rsid w:val="00175852"/>
    <w:rsid w:val="00180E69"/>
    <w:rsid w:val="00186BE4"/>
    <w:rsid w:val="001938AB"/>
    <w:rsid w:val="00196F6B"/>
    <w:rsid w:val="001A0E7B"/>
    <w:rsid w:val="001A5D66"/>
    <w:rsid w:val="001C5C2D"/>
    <w:rsid w:val="001C5EF9"/>
    <w:rsid w:val="001C643E"/>
    <w:rsid w:val="002209EE"/>
    <w:rsid w:val="00227737"/>
    <w:rsid w:val="002361F1"/>
    <w:rsid w:val="002537B4"/>
    <w:rsid w:val="002539C5"/>
    <w:rsid w:val="00255F2F"/>
    <w:rsid w:val="002B3BFB"/>
    <w:rsid w:val="002B6856"/>
    <w:rsid w:val="002E455D"/>
    <w:rsid w:val="002F3F27"/>
    <w:rsid w:val="003050E4"/>
    <w:rsid w:val="00307CB0"/>
    <w:rsid w:val="00311BF0"/>
    <w:rsid w:val="003263F2"/>
    <w:rsid w:val="003558D1"/>
    <w:rsid w:val="00366B15"/>
    <w:rsid w:val="003733C9"/>
    <w:rsid w:val="0038345A"/>
    <w:rsid w:val="00393E97"/>
    <w:rsid w:val="003A0A26"/>
    <w:rsid w:val="003B24D1"/>
    <w:rsid w:val="003B299A"/>
    <w:rsid w:val="00420EF9"/>
    <w:rsid w:val="00422710"/>
    <w:rsid w:val="004229BA"/>
    <w:rsid w:val="00441ED7"/>
    <w:rsid w:val="00456D44"/>
    <w:rsid w:val="004703AB"/>
    <w:rsid w:val="0048287E"/>
    <w:rsid w:val="00492BA2"/>
    <w:rsid w:val="004A4C95"/>
    <w:rsid w:val="004B0F4F"/>
    <w:rsid w:val="004D269F"/>
    <w:rsid w:val="005217ED"/>
    <w:rsid w:val="00532326"/>
    <w:rsid w:val="00536FA0"/>
    <w:rsid w:val="00565E0A"/>
    <w:rsid w:val="00575D16"/>
    <w:rsid w:val="005C435E"/>
    <w:rsid w:val="005D6140"/>
    <w:rsid w:val="006223C7"/>
    <w:rsid w:val="006472A5"/>
    <w:rsid w:val="006741BE"/>
    <w:rsid w:val="006B15F3"/>
    <w:rsid w:val="006E0ED7"/>
    <w:rsid w:val="00711466"/>
    <w:rsid w:val="00715571"/>
    <w:rsid w:val="0076405C"/>
    <w:rsid w:val="0077519C"/>
    <w:rsid w:val="00776AE8"/>
    <w:rsid w:val="00787C0B"/>
    <w:rsid w:val="007C4FFE"/>
    <w:rsid w:val="007F03E2"/>
    <w:rsid w:val="007F3AD8"/>
    <w:rsid w:val="007F3E4D"/>
    <w:rsid w:val="007F5A09"/>
    <w:rsid w:val="00842A49"/>
    <w:rsid w:val="0085052F"/>
    <w:rsid w:val="008C3DBD"/>
    <w:rsid w:val="00926AD8"/>
    <w:rsid w:val="00933651"/>
    <w:rsid w:val="00937AAB"/>
    <w:rsid w:val="009953CA"/>
    <w:rsid w:val="009B6426"/>
    <w:rsid w:val="009F4E77"/>
    <w:rsid w:val="00A513F2"/>
    <w:rsid w:val="00A82894"/>
    <w:rsid w:val="00A86EAB"/>
    <w:rsid w:val="00A87558"/>
    <w:rsid w:val="00A96DB7"/>
    <w:rsid w:val="00AB0E18"/>
    <w:rsid w:val="00AC2162"/>
    <w:rsid w:val="00AC47D1"/>
    <w:rsid w:val="00AE7C58"/>
    <w:rsid w:val="00B255F3"/>
    <w:rsid w:val="00B503DB"/>
    <w:rsid w:val="00B6782A"/>
    <w:rsid w:val="00B67E0C"/>
    <w:rsid w:val="00B70AF1"/>
    <w:rsid w:val="00B92B89"/>
    <w:rsid w:val="00BA78BD"/>
    <w:rsid w:val="00BB6CBC"/>
    <w:rsid w:val="00C313A7"/>
    <w:rsid w:val="00C533F3"/>
    <w:rsid w:val="00C609A4"/>
    <w:rsid w:val="00C73497"/>
    <w:rsid w:val="00C8401F"/>
    <w:rsid w:val="00C97DE3"/>
    <w:rsid w:val="00CB5667"/>
    <w:rsid w:val="00CE099E"/>
    <w:rsid w:val="00CE3FCC"/>
    <w:rsid w:val="00D34252"/>
    <w:rsid w:val="00D43792"/>
    <w:rsid w:val="00D54EEE"/>
    <w:rsid w:val="00DA3BE6"/>
    <w:rsid w:val="00DC58A5"/>
    <w:rsid w:val="00DF121E"/>
    <w:rsid w:val="00DF2E05"/>
    <w:rsid w:val="00DF4520"/>
    <w:rsid w:val="00E0271A"/>
    <w:rsid w:val="00E10FD5"/>
    <w:rsid w:val="00E20E2D"/>
    <w:rsid w:val="00E276DB"/>
    <w:rsid w:val="00E42AED"/>
    <w:rsid w:val="00E42E5F"/>
    <w:rsid w:val="00E6369E"/>
    <w:rsid w:val="00E779F1"/>
    <w:rsid w:val="00E95002"/>
    <w:rsid w:val="00EB1D06"/>
    <w:rsid w:val="00EB244E"/>
    <w:rsid w:val="00EC73B9"/>
    <w:rsid w:val="00F05F2C"/>
    <w:rsid w:val="00F15910"/>
    <w:rsid w:val="00F50D8D"/>
    <w:rsid w:val="00FB0A46"/>
    <w:rsid w:val="00FB63C7"/>
    <w:rsid w:val="00FC59F7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3001D"/>
  <w15:docId w15:val="{2F24FBDD-9315-40DF-9839-847C4A4F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CBC"/>
  </w:style>
  <w:style w:type="paragraph" w:styleId="Footer">
    <w:name w:val="footer"/>
    <w:basedOn w:val="Normal"/>
    <w:link w:val="FooterChar"/>
    <w:uiPriority w:val="99"/>
    <w:unhideWhenUsed/>
    <w:rsid w:val="00BB6C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CBC"/>
  </w:style>
  <w:style w:type="paragraph" w:styleId="ListParagraph">
    <w:name w:val="List Paragraph"/>
    <w:basedOn w:val="Normal"/>
    <w:uiPriority w:val="34"/>
    <w:qFormat/>
    <w:rsid w:val="00BB6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0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01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D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TerraPower, LLC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Tran</dc:creator>
  <cp:lastModifiedBy>Peter Tran</cp:lastModifiedBy>
  <cp:revision>3</cp:revision>
  <dcterms:created xsi:type="dcterms:W3CDTF">2020-09-19T01:38:00Z</dcterms:created>
  <dcterms:modified xsi:type="dcterms:W3CDTF">2020-09-19T01:44:00Z</dcterms:modified>
</cp:coreProperties>
</file>